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56C8" w:rsidRDefault="00DB3A73">
      <w:r>
        <w:t xml:space="preserve">Watson’s Piggery Internal Report </w:t>
      </w:r>
    </w:p>
    <w:p w:rsidR="00DB3A73" w:rsidRDefault="00DB3A73"/>
    <w:p w:rsidR="00DB3A73" w:rsidRDefault="00DB3A73">
      <w:r>
        <w:t>Date: 14 July 2022</w:t>
      </w:r>
    </w:p>
    <w:p w:rsidR="00DB3A73" w:rsidRDefault="00DB3A73">
      <w:r>
        <w:t xml:space="preserve">Inspectors: </w:t>
      </w:r>
      <w:proofErr w:type="spellStart"/>
      <w:r>
        <w:t>Henrico</w:t>
      </w:r>
      <w:proofErr w:type="spellEnd"/>
      <w:r>
        <w:t xml:space="preserve"> </w:t>
      </w:r>
      <w:proofErr w:type="spellStart"/>
      <w:r>
        <w:t>Pypers</w:t>
      </w:r>
      <w:proofErr w:type="spellEnd"/>
      <w:r>
        <w:t xml:space="preserve"> and Andrea </w:t>
      </w:r>
      <w:proofErr w:type="spellStart"/>
      <w:r>
        <w:t>Auerbach</w:t>
      </w:r>
      <w:proofErr w:type="spellEnd"/>
    </w:p>
    <w:p w:rsidR="00DB3A73" w:rsidRDefault="00DB3A73"/>
    <w:p w:rsidR="00DB3A73" w:rsidRDefault="00DB3A73">
      <w:r>
        <w:t xml:space="preserve">We arrived at Watson’s Piggery on 14 July 2022 to find the manager, Johan, was on leave and had left their maintenance man in charge of caring for the pigs. He allowed us access and we began our inspection with the newly brought in pigs. In the second holding area we were informed that the pigs had been moved out the previous day but we found an injured pig left behind in the room. The maintenance man could not give us an answer as to why the pig was there or why he was left behind. </w:t>
      </w:r>
      <w:proofErr w:type="spellStart"/>
      <w:r>
        <w:t>Henrico</w:t>
      </w:r>
      <w:proofErr w:type="spellEnd"/>
      <w:r>
        <w:t xml:space="preserve"> immediately contacted the manager, who arranged for the pig to be </w:t>
      </w:r>
      <w:proofErr w:type="gramStart"/>
      <w:r>
        <w:t>emergency</w:t>
      </w:r>
      <w:proofErr w:type="gramEnd"/>
      <w:r>
        <w:t xml:space="preserve"> slaughtered (which was done). </w:t>
      </w:r>
    </w:p>
    <w:p w:rsidR="00DB3A73" w:rsidRDefault="00DB3A73">
      <w:r>
        <w:t>We then continued our inspection to find most of the facility in the same state of disrepair and had not been cleaned recently. Overall the physical condition of the pigs was acceptable; all enclosures had access to food, water and shelter. It had been raining however and many of the outside enclosures were wet from the rain.</w:t>
      </w:r>
    </w:p>
    <w:p w:rsidR="00DB3A73" w:rsidRDefault="00DB3A73">
      <w:r>
        <w:t xml:space="preserve">We then went up to the indoor area where the youngest pigs are kept. There is definitely a huge difference in these enclosures to the others. This area was clean and has slatted </w:t>
      </w:r>
      <w:r w:rsidR="007E019F">
        <w:t>flooring;</w:t>
      </w:r>
      <w:r>
        <w:t xml:space="preserve"> all the pigs had access to food and water through a nipple system. However, we observed two deceased pigs inside on pen which we brought in for a post mortem</w:t>
      </w:r>
      <w:r w:rsidR="007E019F">
        <w:t>.</w:t>
      </w:r>
    </w:p>
    <w:p w:rsidR="007E019F" w:rsidRDefault="007E019F">
      <w:r>
        <w:t>Overall there seems to be little to no improvement in the overall condition of the facility.</w:t>
      </w:r>
    </w:p>
    <w:p w:rsidR="006F2DC4" w:rsidRDefault="006F2DC4"/>
    <w:p w:rsidR="006F2DC4" w:rsidRDefault="006F2DC4">
      <w:r>
        <w:t xml:space="preserve">Regards </w:t>
      </w:r>
    </w:p>
    <w:p w:rsidR="006F2DC4" w:rsidRDefault="006F2DC4">
      <w:r>
        <w:t xml:space="preserve">Andrea </w:t>
      </w:r>
      <w:proofErr w:type="spellStart"/>
      <w:r>
        <w:t>Auerbach</w:t>
      </w:r>
      <w:proofErr w:type="spellEnd"/>
    </w:p>
    <w:p w:rsidR="006F2DC4" w:rsidRDefault="006F2DC4">
      <w:r>
        <w:t>Inspector</w:t>
      </w:r>
      <w:bookmarkStart w:id="0" w:name="_GoBack"/>
      <w:bookmarkEnd w:id="0"/>
    </w:p>
    <w:sectPr w:rsidR="006F2D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A73"/>
    <w:rsid w:val="001256C8"/>
    <w:rsid w:val="006F2DC4"/>
    <w:rsid w:val="007E019F"/>
    <w:rsid w:val="00DB3A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225</Words>
  <Characters>1284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Inspectors</dc:creator>
  <cp:lastModifiedBy>Inspector</cp:lastModifiedBy>
  <cp:revision>3</cp:revision>
  <dcterms:created xsi:type="dcterms:W3CDTF">2022-08-18T14:17:00Z</dcterms:created>
  <dcterms:modified xsi:type="dcterms:W3CDTF">2022-08-18T14:17:00Z</dcterms:modified>
</cp:coreProperties>
</file>